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DEF" w:rsidRDefault="00202DEF" w:rsidP="00202DE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1</w:t>
      </w:r>
    </w:p>
    <w:p w:rsidR="00202DEF" w:rsidRPr="00AD2836" w:rsidRDefault="00202DEF" w:rsidP="00202D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D2836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202DEF" w:rsidRPr="00AD2836" w:rsidRDefault="00202DEF" w:rsidP="00202D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D2836">
        <w:rPr>
          <w:rFonts w:ascii="Times New Roman" w:hAnsi="Times New Roman" w:cs="Times New Roman"/>
          <w:sz w:val="24"/>
          <w:szCs w:val="24"/>
        </w:rPr>
        <w:t>imiona i nazwiska rodziców/prawnych opiekunów</w:t>
      </w:r>
    </w:p>
    <w:p w:rsidR="00202DEF" w:rsidRPr="00AD2836" w:rsidRDefault="00202DEF" w:rsidP="00202D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02DEF" w:rsidRPr="00AD2836" w:rsidRDefault="00202DEF" w:rsidP="00202D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02DEF" w:rsidRPr="00AD2836" w:rsidRDefault="00202DEF" w:rsidP="00202D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02DEF" w:rsidRPr="00AD2836" w:rsidRDefault="00202DEF" w:rsidP="00202D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D2836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202DEF" w:rsidRPr="00AD2836" w:rsidRDefault="00202DEF" w:rsidP="00202D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D2836">
        <w:rPr>
          <w:rFonts w:ascii="Times New Roman" w:hAnsi="Times New Roman" w:cs="Times New Roman"/>
          <w:sz w:val="24"/>
          <w:szCs w:val="24"/>
        </w:rPr>
        <w:t>adres zamieszkania</w:t>
      </w:r>
    </w:p>
    <w:p w:rsidR="00202DEF" w:rsidRPr="00AD2836" w:rsidRDefault="00202DEF" w:rsidP="00202DE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02DEF" w:rsidRPr="00AD2836" w:rsidRDefault="00202DEF" w:rsidP="00202DE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02DEF" w:rsidRPr="00AD2836" w:rsidRDefault="00202DEF" w:rsidP="00202DE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836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202DEF" w:rsidRPr="00AD2836" w:rsidRDefault="00202DEF" w:rsidP="00202DE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836">
        <w:rPr>
          <w:rFonts w:ascii="Times New Roman" w:hAnsi="Times New Roman" w:cs="Times New Roman"/>
          <w:b/>
          <w:sz w:val="24"/>
          <w:szCs w:val="24"/>
        </w:rPr>
        <w:t>o wielodzietności rodziny dziecka/kandydata</w:t>
      </w:r>
    </w:p>
    <w:p w:rsidR="00202DEF" w:rsidRPr="00AD2836" w:rsidRDefault="00202DEF" w:rsidP="00202DE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02DEF" w:rsidRPr="00AD2836" w:rsidRDefault="00202DEF" w:rsidP="00202DE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02DEF" w:rsidRPr="00AD2836" w:rsidRDefault="00202DEF" w:rsidP="00202D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D2836">
        <w:rPr>
          <w:rFonts w:ascii="Times New Roman" w:hAnsi="Times New Roman" w:cs="Times New Roman"/>
          <w:sz w:val="24"/>
          <w:szCs w:val="24"/>
        </w:rPr>
        <w:t>Oświadczam/oświadczamy, że nasza rodzina jest rodziną wielodzietną, a w skład rodziny wchodzą:</w:t>
      </w:r>
    </w:p>
    <w:p w:rsidR="00202DEF" w:rsidRPr="00AD2836" w:rsidRDefault="00202DEF" w:rsidP="00202D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5555"/>
        <w:gridCol w:w="2696"/>
      </w:tblGrid>
      <w:tr w:rsidR="00202DEF" w:rsidRPr="00AD2836" w:rsidTr="00E5445C">
        <w:tc>
          <w:tcPr>
            <w:tcW w:w="817" w:type="dxa"/>
          </w:tcPr>
          <w:p w:rsidR="00202DEF" w:rsidRPr="00AD2836" w:rsidRDefault="00202DEF" w:rsidP="00E5445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836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670" w:type="dxa"/>
          </w:tcPr>
          <w:p w:rsidR="00202DEF" w:rsidRPr="00AD2836" w:rsidRDefault="00202DEF" w:rsidP="00E5445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836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725" w:type="dxa"/>
          </w:tcPr>
          <w:p w:rsidR="00202DEF" w:rsidRPr="00AD2836" w:rsidRDefault="00202DEF" w:rsidP="00E5445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2DEF" w:rsidRPr="00AD2836" w:rsidTr="00E5445C">
        <w:tc>
          <w:tcPr>
            <w:tcW w:w="817" w:type="dxa"/>
          </w:tcPr>
          <w:p w:rsidR="00202DEF" w:rsidRPr="00AD2836" w:rsidRDefault="00202DEF" w:rsidP="00E544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02DEF" w:rsidRPr="00AD2836" w:rsidRDefault="00202DEF" w:rsidP="00E544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:rsidR="00202DEF" w:rsidRPr="00AD2836" w:rsidRDefault="00202DEF" w:rsidP="00E544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2836">
              <w:rPr>
                <w:rFonts w:ascii="Times New Roman" w:hAnsi="Times New Roman" w:cs="Times New Roman"/>
                <w:sz w:val="24"/>
                <w:szCs w:val="24"/>
              </w:rPr>
              <w:t>matka/prawny opiekun</w:t>
            </w:r>
          </w:p>
        </w:tc>
      </w:tr>
      <w:tr w:rsidR="00202DEF" w:rsidRPr="00AD2836" w:rsidTr="00E5445C">
        <w:tc>
          <w:tcPr>
            <w:tcW w:w="817" w:type="dxa"/>
          </w:tcPr>
          <w:p w:rsidR="00202DEF" w:rsidRPr="00AD2836" w:rsidRDefault="00202DEF" w:rsidP="00E544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02DEF" w:rsidRPr="00AD2836" w:rsidRDefault="00202DEF" w:rsidP="00E544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:rsidR="00202DEF" w:rsidRPr="00AD2836" w:rsidRDefault="00202DEF" w:rsidP="00E544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2836">
              <w:rPr>
                <w:rFonts w:ascii="Times New Roman" w:hAnsi="Times New Roman" w:cs="Times New Roman"/>
                <w:sz w:val="24"/>
                <w:szCs w:val="24"/>
              </w:rPr>
              <w:t>ojciec/prawny opiekun</w:t>
            </w:r>
          </w:p>
        </w:tc>
      </w:tr>
      <w:tr w:rsidR="00202DEF" w:rsidRPr="00AD2836" w:rsidTr="00E5445C">
        <w:tc>
          <w:tcPr>
            <w:tcW w:w="817" w:type="dxa"/>
          </w:tcPr>
          <w:p w:rsidR="00202DEF" w:rsidRPr="00AD2836" w:rsidRDefault="00202DEF" w:rsidP="00E544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02DEF" w:rsidRPr="00AD2836" w:rsidRDefault="00202DEF" w:rsidP="00E544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:rsidR="00202DEF" w:rsidRPr="00AD2836" w:rsidRDefault="00202DEF" w:rsidP="00E544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2836">
              <w:rPr>
                <w:rFonts w:ascii="Times New Roman" w:hAnsi="Times New Roman" w:cs="Times New Roman"/>
                <w:sz w:val="24"/>
                <w:szCs w:val="24"/>
              </w:rPr>
              <w:t>syn/córka</w:t>
            </w:r>
          </w:p>
        </w:tc>
      </w:tr>
      <w:tr w:rsidR="00202DEF" w:rsidRPr="00AD2836" w:rsidTr="00E5445C">
        <w:tc>
          <w:tcPr>
            <w:tcW w:w="817" w:type="dxa"/>
          </w:tcPr>
          <w:p w:rsidR="00202DEF" w:rsidRPr="00AD2836" w:rsidRDefault="00202DEF" w:rsidP="00E544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02DEF" w:rsidRPr="00AD2836" w:rsidRDefault="00202DEF" w:rsidP="00E544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:rsidR="00202DEF" w:rsidRPr="00AD2836" w:rsidRDefault="00202DEF" w:rsidP="00E544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2836">
              <w:rPr>
                <w:rFonts w:ascii="Times New Roman" w:hAnsi="Times New Roman" w:cs="Times New Roman"/>
                <w:sz w:val="24"/>
                <w:szCs w:val="24"/>
              </w:rPr>
              <w:t>syn/córka</w:t>
            </w:r>
          </w:p>
        </w:tc>
      </w:tr>
      <w:tr w:rsidR="00202DEF" w:rsidRPr="00AD2836" w:rsidTr="00E5445C">
        <w:tc>
          <w:tcPr>
            <w:tcW w:w="817" w:type="dxa"/>
          </w:tcPr>
          <w:p w:rsidR="00202DEF" w:rsidRPr="00AD2836" w:rsidRDefault="00202DEF" w:rsidP="00E544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02DEF" w:rsidRPr="00AD2836" w:rsidRDefault="00202DEF" w:rsidP="00E544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:rsidR="00202DEF" w:rsidRPr="00AD2836" w:rsidRDefault="00202DEF" w:rsidP="00E544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2836">
              <w:rPr>
                <w:rFonts w:ascii="Times New Roman" w:hAnsi="Times New Roman" w:cs="Times New Roman"/>
                <w:sz w:val="24"/>
                <w:szCs w:val="24"/>
              </w:rPr>
              <w:t>syn/córka</w:t>
            </w:r>
          </w:p>
        </w:tc>
      </w:tr>
      <w:tr w:rsidR="00202DEF" w:rsidRPr="00AD2836" w:rsidTr="00E5445C">
        <w:tc>
          <w:tcPr>
            <w:tcW w:w="817" w:type="dxa"/>
          </w:tcPr>
          <w:p w:rsidR="00202DEF" w:rsidRPr="00AD2836" w:rsidRDefault="00202DEF" w:rsidP="00E544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02DEF" w:rsidRPr="00AD2836" w:rsidRDefault="00202DEF" w:rsidP="00E544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:rsidR="00202DEF" w:rsidRPr="00AD2836" w:rsidRDefault="00202DEF" w:rsidP="00E544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2836">
              <w:rPr>
                <w:rFonts w:ascii="Times New Roman" w:hAnsi="Times New Roman" w:cs="Times New Roman"/>
                <w:sz w:val="24"/>
                <w:szCs w:val="24"/>
              </w:rPr>
              <w:t>syn/córka</w:t>
            </w:r>
          </w:p>
        </w:tc>
      </w:tr>
      <w:tr w:rsidR="00202DEF" w:rsidRPr="00AD2836" w:rsidTr="00E5445C">
        <w:tc>
          <w:tcPr>
            <w:tcW w:w="817" w:type="dxa"/>
          </w:tcPr>
          <w:p w:rsidR="00202DEF" w:rsidRPr="00AD2836" w:rsidRDefault="00202DEF" w:rsidP="00E544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02DEF" w:rsidRPr="00AD2836" w:rsidRDefault="00202DEF" w:rsidP="00E544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:rsidR="00202DEF" w:rsidRPr="00AD2836" w:rsidRDefault="00202DEF" w:rsidP="00E544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2836">
              <w:rPr>
                <w:rFonts w:ascii="Times New Roman" w:hAnsi="Times New Roman" w:cs="Times New Roman"/>
                <w:sz w:val="24"/>
                <w:szCs w:val="24"/>
              </w:rPr>
              <w:t>syn/córka</w:t>
            </w:r>
          </w:p>
        </w:tc>
      </w:tr>
      <w:tr w:rsidR="00202DEF" w:rsidRPr="00AD2836" w:rsidTr="00E5445C">
        <w:tc>
          <w:tcPr>
            <w:tcW w:w="817" w:type="dxa"/>
          </w:tcPr>
          <w:p w:rsidR="00202DEF" w:rsidRPr="00AD2836" w:rsidRDefault="00202DEF" w:rsidP="00E544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02DEF" w:rsidRPr="00AD2836" w:rsidRDefault="00202DEF" w:rsidP="00E544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:rsidR="00202DEF" w:rsidRPr="00AD2836" w:rsidRDefault="00202DEF" w:rsidP="00E544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2836">
              <w:rPr>
                <w:rFonts w:ascii="Times New Roman" w:hAnsi="Times New Roman" w:cs="Times New Roman"/>
                <w:sz w:val="24"/>
                <w:szCs w:val="24"/>
              </w:rPr>
              <w:t>syn/córka</w:t>
            </w:r>
          </w:p>
        </w:tc>
      </w:tr>
    </w:tbl>
    <w:p w:rsidR="00202DEF" w:rsidRPr="00AD2836" w:rsidRDefault="00202DEF" w:rsidP="00202D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02DEF" w:rsidRPr="00AD2836" w:rsidRDefault="00202DEF" w:rsidP="00202D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02DEF" w:rsidRPr="00AD2836" w:rsidRDefault="00202DEF" w:rsidP="00202D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D2836">
        <w:rPr>
          <w:rFonts w:ascii="Times New Roman" w:hAnsi="Times New Roman" w:cs="Times New Roman"/>
          <w:bCs/>
          <w:i/>
          <w:sz w:val="24"/>
          <w:szCs w:val="24"/>
        </w:rPr>
        <w:t>Jestem świadoma(y)/jesteśmy świadomi odpowiedzialności karnej za złożenie fałszywego oświadczenia.</w:t>
      </w:r>
    </w:p>
    <w:p w:rsidR="00202DEF" w:rsidRPr="00AD2836" w:rsidRDefault="00202DEF" w:rsidP="00202D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02DEF" w:rsidRPr="00AD2836" w:rsidRDefault="00202DEF" w:rsidP="00202D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02DEF" w:rsidRPr="00AD2836" w:rsidRDefault="00202DEF" w:rsidP="00202D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02DEF" w:rsidRPr="00AD2836" w:rsidRDefault="00202DEF" w:rsidP="00202D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02DEF" w:rsidRPr="00AD2836" w:rsidRDefault="00202DEF" w:rsidP="00202D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02DEF" w:rsidRPr="00AD2836" w:rsidRDefault="00202DEF" w:rsidP="00202DEF">
      <w:pPr>
        <w:spacing w:after="0" w:line="240" w:lineRule="auto"/>
        <w:ind w:left="4248"/>
        <w:contextualSpacing/>
        <w:rPr>
          <w:rFonts w:ascii="Times New Roman" w:hAnsi="Times New Roman" w:cs="Times New Roman"/>
          <w:sz w:val="24"/>
          <w:szCs w:val="24"/>
        </w:rPr>
      </w:pPr>
      <w:r w:rsidRPr="00AD283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:rsidR="00202DEF" w:rsidRPr="00AD2836" w:rsidRDefault="00202DEF" w:rsidP="00202DEF">
      <w:pPr>
        <w:spacing w:after="0" w:line="240" w:lineRule="auto"/>
        <w:ind w:left="4248"/>
        <w:contextualSpacing/>
        <w:rPr>
          <w:rFonts w:ascii="Times New Roman" w:hAnsi="Times New Roman" w:cs="Times New Roman"/>
          <w:sz w:val="24"/>
          <w:szCs w:val="24"/>
        </w:rPr>
      </w:pPr>
      <w:r w:rsidRPr="00AD2836">
        <w:rPr>
          <w:rFonts w:ascii="Times New Roman" w:hAnsi="Times New Roman" w:cs="Times New Roman"/>
          <w:sz w:val="24"/>
          <w:szCs w:val="24"/>
        </w:rPr>
        <w:t>podpisy rodziców/prawnych opiekunów</w:t>
      </w:r>
    </w:p>
    <w:p w:rsidR="00202DEF" w:rsidRPr="00AD2836" w:rsidRDefault="00202DEF" w:rsidP="00202DEF">
      <w:pPr>
        <w:spacing w:after="0" w:line="240" w:lineRule="auto"/>
        <w:ind w:left="4248"/>
        <w:contextualSpacing/>
        <w:rPr>
          <w:rFonts w:ascii="Times New Roman" w:hAnsi="Times New Roman" w:cs="Times New Roman"/>
          <w:sz w:val="24"/>
          <w:szCs w:val="24"/>
        </w:rPr>
      </w:pPr>
    </w:p>
    <w:p w:rsidR="00202DEF" w:rsidRPr="00AD2836" w:rsidRDefault="00202DEF" w:rsidP="00202DEF">
      <w:pPr>
        <w:spacing w:after="0" w:line="240" w:lineRule="auto"/>
        <w:ind w:left="4248"/>
        <w:contextualSpacing/>
        <w:rPr>
          <w:rFonts w:ascii="Times New Roman" w:hAnsi="Times New Roman" w:cs="Times New Roman"/>
          <w:sz w:val="24"/>
          <w:szCs w:val="24"/>
        </w:rPr>
      </w:pPr>
    </w:p>
    <w:p w:rsidR="00202DEF" w:rsidRPr="00AD2836" w:rsidRDefault="00202DEF" w:rsidP="00202DEF">
      <w:pPr>
        <w:spacing w:after="0" w:line="240" w:lineRule="auto"/>
        <w:ind w:left="4248"/>
        <w:contextualSpacing/>
        <w:rPr>
          <w:rFonts w:ascii="Times New Roman" w:hAnsi="Times New Roman" w:cs="Times New Roman"/>
          <w:sz w:val="24"/>
          <w:szCs w:val="24"/>
        </w:rPr>
      </w:pPr>
    </w:p>
    <w:p w:rsidR="00202DEF" w:rsidRPr="00AD2836" w:rsidRDefault="00202DEF" w:rsidP="00202DEF">
      <w:pPr>
        <w:spacing w:after="0" w:line="240" w:lineRule="auto"/>
        <w:ind w:left="4248"/>
        <w:contextualSpacing/>
        <w:rPr>
          <w:rFonts w:ascii="Times New Roman" w:hAnsi="Times New Roman" w:cs="Times New Roman"/>
          <w:sz w:val="24"/>
          <w:szCs w:val="24"/>
        </w:rPr>
      </w:pPr>
    </w:p>
    <w:p w:rsidR="00202DEF" w:rsidRPr="00AD2836" w:rsidRDefault="00202DEF" w:rsidP="00202DEF">
      <w:pPr>
        <w:spacing w:after="0" w:line="240" w:lineRule="auto"/>
        <w:ind w:left="4248"/>
        <w:contextualSpacing/>
        <w:rPr>
          <w:rFonts w:ascii="Times New Roman" w:hAnsi="Times New Roman" w:cs="Times New Roman"/>
          <w:sz w:val="24"/>
          <w:szCs w:val="24"/>
        </w:rPr>
      </w:pPr>
    </w:p>
    <w:p w:rsidR="00202DEF" w:rsidRPr="00AD2836" w:rsidRDefault="00202DEF" w:rsidP="00202DEF">
      <w:pPr>
        <w:spacing w:after="0" w:line="240" w:lineRule="auto"/>
        <w:ind w:left="4248"/>
        <w:contextualSpacing/>
        <w:rPr>
          <w:rFonts w:ascii="Times New Roman" w:hAnsi="Times New Roman" w:cs="Times New Roman"/>
          <w:sz w:val="24"/>
          <w:szCs w:val="24"/>
        </w:rPr>
      </w:pPr>
    </w:p>
    <w:p w:rsidR="00202DEF" w:rsidRDefault="00202DEF" w:rsidP="00202DEF">
      <w:pPr>
        <w:rPr>
          <w:rFonts w:ascii="Times New Roman" w:hAnsi="Times New Roman" w:cs="Times New Roman"/>
          <w:sz w:val="24"/>
          <w:szCs w:val="24"/>
        </w:rPr>
      </w:pPr>
    </w:p>
    <w:p w:rsidR="00202DEF" w:rsidRDefault="00202DEF" w:rsidP="00202DEF">
      <w:pPr>
        <w:rPr>
          <w:rFonts w:ascii="Times New Roman" w:hAnsi="Times New Roman" w:cs="Times New Roman"/>
          <w:sz w:val="24"/>
          <w:szCs w:val="24"/>
        </w:rPr>
      </w:pPr>
    </w:p>
    <w:p w:rsidR="00202DEF" w:rsidRDefault="00202DEF" w:rsidP="00202DEF">
      <w:pPr>
        <w:rPr>
          <w:rFonts w:ascii="Times New Roman" w:hAnsi="Times New Roman" w:cs="Times New Roman"/>
          <w:sz w:val="24"/>
          <w:szCs w:val="24"/>
        </w:rPr>
      </w:pPr>
    </w:p>
    <w:p w:rsidR="00C563B1" w:rsidRDefault="00C563B1">
      <w:bookmarkStart w:id="0" w:name="_GoBack"/>
      <w:bookmarkEnd w:id="0"/>
    </w:p>
    <w:sectPr w:rsidR="00C56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DEF"/>
    <w:rsid w:val="00202DEF"/>
    <w:rsid w:val="00C5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80B98"/>
  <w15:chartTrackingRefBased/>
  <w15:docId w15:val="{D39508B0-937C-41FB-AE93-BD2D7D52C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2D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Kaska</dc:creator>
  <cp:keywords/>
  <dc:description/>
  <cp:lastModifiedBy>Kaska</cp:lastModifiedBy>
  <cp:revision>1</cp:revision>
  <dcterms:created xsi:type="dcterms:W3CDTF">2020-02-05T16:10:00Z</dcterms:created>
  <dcterms:modified xsi:type="dcterms:W3CDTF">2020-02-05T16:11:00Z</dcterms:modified>
</cp:coreProperties>
</file>